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30D63" w:rsidRDefault="004E1E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Biblical Women and the Use of Allure: Video by Ralph Williams</w:t>
      </w:r>
    </w:p>
    <w:p w14:paraId="00000002" w14:textId="77777777" w:rsidR="00430D63" w:rsidRDefault="00430D6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E471738" w:rsidR="00430D63" w:rsidRDefault="004E1E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sz w:val="24"/>
          <w:szCs w:val="24"/>
        </w:rPr>
        <w:t>ring themes:</w:t>
      </w:r>
    </w:p>
    <w:p w14:paraId="00000004" w14:textId="662436B7" w:rsidR="00430D63" w:rsidRDefault="004E1E8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Silent spots in the B</w:t>
      </w:r>
      <w:r>
        <w:rPr>
          <w:rFonts w:ascii="Times New Roman" w:eastAsia="Times New Roman" w:hAnsi="Times New Roman" w:cs="Times New Roman"/>
          <w:sz w:val="24"/>
          <w:szCs w:val="24"/>
        </w:rPr>
        <w:t>ible are filled in by male commentators</w:t>
      </w:r>
    </w:p>
    <w:p w14:paraId="00000005" w14:textId="77777777" w:rsidR="00430D63" w:rsidRDefault="004E1E8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Complex lives of complex people</w:t>
      </w:r>
    </w:p>
    <w:p w14:paraId="00000006" w14:textId="77777777" w:rsidR="00430D63" w:rsidRDefault="004E1E8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rationality of men versus the passion of women</w:t>
      </w:r>
    </w:p>
    <w:p w14:paraId="00000007" w14:textId="77777777" w:rsidR="00430D63" w:rsidRDefault="004E1E8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woman as a site of male desire / the woman who elicits desires (allure) / the woman as a victim of male desire and violence</w:t>
      </w:r>
    </w:p>
    <w:p w14:paraId="00000008" w14:textId="77777777" w:rsidR="00430D63" w:rsidRDefault="004E1E8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this what the woman wanted?</w:t>
      </w:r>
    </w:p>
    <w:p w14:paraId="00000009" w14:textId="77777777" w:rsidR="00430D63" w:rsidRDefault="004E1E8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Female silence </w:t>
      </w:r>
    </w:p>
    <w:p w14:paraId="0000000A" w14:textId="77777777" w:rsidR="00430D63" w:rsidRDefault="004E1E8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Women as 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site </w:t>
      </w:r>
      <w:r>
        <w:rPr>
          <w:rFonts w:ascii="Times New Roman" w:eastAsia="Times New Roman" w:hAnsi="Times New Roman" w:cs="Times New Roman"/>
          <w:sz w:val="24"/>
          <w:szCs w:val="24"/>
        </w:rPr>
        <w:t>of male desi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(note: not sight) </w:t>
      </w:r>
    </w:p>
    <w:p w14:paraId="0000000B" w14:textId="77777777" w:rsidR="00430D63" w:rsidRDefault="004E1E8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Most ideas from the Bible are commentary and NOT IN THE TEXT (EX: </w:t>
      </w:r>
      <w:r w:rsidRPr="004E1E80">
        <w:rPr>
          <w:rFonts w:ascii="Times New Roman" w:eastAsia="Times New Roman" w:hAnsi="Times New Roman" w:cs="Times New Roman"/>
          <w:i/>
          <w:iCs/>
          <w:sz w:val="24"/>
          <w:szCs w:val="24"/>
        </w:rPr>
        <w:t>Paradise Lost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C" w14:textId="77777777" w:rsidR="00430D63" w:rsidRDefault="00430D6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430D63" w:rsidRDefault="004E1E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Main Points</w:t>
      </w:r>
    </w:p>
    <w:p w14:paraId="0000000E" w14:textId="77777777" w:rsidR="00430D63" w:rsidRDefault="004E1E8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</w:t>
      </w:r>
    </w:p>
    <w:p w14:paraId="0000000F" w14:textId="77777777" w:rsidR="00430D63" w:rsidRDefault="004E1E8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Leading Women</w:t>
      </w:r>
    </w:p>
    <w:p w14:paraId="00000010" w14:textId="1653F8ED" w:rsidR="00430D63" w:rsidRDefault="004E1E8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mar: Desire by the Roadside and Justice</w:t>
      </w:r>
    </w:p>
    <w:p w14:paraId="00000011" w14:textId="77777777" w:rsidR="00430D63" w:rsidRDefault="004E1E8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Lust on a Rooftop</w:t>
      </w:r>
    </w:p>
    <w:p w14:paraId="00000012" w14:textId="77777777" w:rsidR="00430D63" w:rsidRDefault="004E1E8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Woman Wise in Words and Strong in Deeds: Judith</w:t>
      </w:r>
    </w:p>
    <w:p w14:paraId="00000013" w14:textId="77777777" w:rsidR="00430D63" w:rsidRDefault="004E1E8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Esther, I</w:t>
      </w:r>
      <w:r>
        <w:rPr>
          <w:rFonts w:ascii="Times New Roman" w:eastAsia="Times New Roman" w:hAnsi="Times New Roman" w:cs="Times New Roman"/>
          <w:sz w:val="24"/>
          <w:szCs w:val="24"/>
        </w:rPr>
        <w:t>shtar and the Cost of Loss</w:t>
      </w:r>
    </w:p>
    <w:p w14:paraId="00000014" w14:textId="62C0E8F6" w:rsidR="00430D63" w:rsidRDefault="004E1E8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e: The Beauty of the Young and Desire of the Old</w:t>
      </w:r>
    </w:p>
    <w:p w14:paraId="00000015" w14:textId="77777777" w:rsidR="00430D63" w:rsidRDefault="00430D6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430D63" w:rsidRDefault="004E1E8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Eve</w:t>
      </w:r>
    </w:p>
    <w:p w14:paraId="00000017" w14:textId="77777777" w:rsidR="00430D63" w:rsidRDefault="004E1E8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 is a subservient to Adam, yet Adam listens to her and eats the fruit: Milton suggests it is because of her beauty (allure)</w:t>
      </w:r>
    </w:p>
    <w:p w14:paraId="00000018" w14:textId="77777777" w:rsidR="00430D63" w:rsidRDefault="004E1E8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Where is Adam during the conversation? </w:t>
      </w:r>
    </w:p>
    <w:p w14:paraId="00000019" w14:textId="77777777" w:rsidR="00430D63" w:rsidRDefault="004E1E8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le commentators suggest he elsewhere, the text suggests he is there listening</w:t>
      </w:r>
    </w:p>
    <w:p w14:paraId="0000001A" w14:textId="77777777" w:rsidR="00430D63" w:rsidRDefault="004E1E8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he is there, why does he not intervene? Who is really subservient?</w:t>
      </w:r>
    </w:p>
    <w:p w14:paraId="0000001B" w14:textId="77777777" w:rsidR="00430D63" w:rsidRDefault="004E1E8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does Eve have allure if the Bible does not comment on her beauty? </w:t>
      </w:r>
    </w:p>
    <w:p w14:paraId="0000001C" w14:textId="77777777" w:rsidR="00430D63" w:rsidRDefault="004E1E80">
      <w:pPr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Because of male commentators filling in the silent spots. </w:t>
      </w:r>
    </w:p>
    <w:p w14:paraId="0000001D" w14:textId="77777777" w:rsidR="00430D63" w:rsidRDefault="004E1E8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connection between Eve and Evil (the use of names) </w:t>
      </w:r>
    </w:p>
    <w:p w14:paraId="0000001E" w14:textId="77777777" w:rsidR="00430D63" w:rsidRDefault="004E1E8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Leading Women</w:t>
      </w:r>
    </w:p>
    <w:p w14:paraId="0000001F" w14:textId="77777777" w:rsidR="00430D63" w:rsidRDefault="004E1E8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Rachel: Jacob wants Rachel but is tricked into marrying Leah</w:t>
      </w:r>
    </w:p>
    <w:p w14:paraId="00000020" w14:textId="1DB60E1F" w:rsidR="00430D63" w:rsidRDefault="004E1E8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After stealing artifacts,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she uses her menstruation to hide her de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</w:p>
    <w:p w14:paraId="00000021" w14:textId="6C486C30" w:rsidR="00430D63" w:rsidRDefault="004E1E8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way men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are drawn to,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then averse to female sexuality </w:t>
      </w:r>
    </w:p>
    <w:p w14:paraId="00000022" w14:textId="77777777" w:rsidR="00430D63" w:rsidRDefault="004E1E8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Dinah: Is raped and avenged yet has no say in any of the events</w:t>
      </w:r>
    </w:p>
    <w:p w14:paraId="00000023" w14:textId="77777777" w:rsidR="00430D63" w:rsidRDefault="004E1E8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she is raped </w:t>
      </w:r>
    </w:p>
    <w:p w14:paraId="00000024" w14:textId="7F1DF7FB" w:rsidR="00430D63" w:rsidRDefault="004E1E8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Points out many male commentators try and say she lured him;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 points the text clearly says otherwise</w:t>
      </w:r>
    </w:p>
    <w:p w14:paraId="00000025" w14:textId="77777777" w:rsidR="00430D63" w:rsidRDefault="004E1E8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 brothe</w:t>
      </w:r>
      <w:r>
        <w:rPr>
          <w:rFonts w:ascii="Times New Roman" w:eastAsia="Times New Roman" w:hAnsi="Times New Roman" w:cs="Times New Roman"/>
          <w:sz w:val="24"/>
          <w:szCs w:val="24"/>
        </w:rPr>
        <w:t>rs then take revenge and kill her new husband and his people</w:t>
      </w:r>
    </w:p>
    <w:p w14:paraId="00000026" w14:textId="77777777" w:rsidR="00430D63" w:rsidRDefault="004E1E8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What if she did not want her new husband dead?</w:t>
      </w:r>
    </w:p>
    <w:p w14:paraId="00000027" w14:textId="77777777" w:rsidR="00430D63" w:rsidRDefault="004E1E8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point is: we never know because Dinah is never given a voice, her sexuality is used for male pleasure then male revenge</w:t>
      </w:r>
    </w:p>
    <w:p w14:paraId="00000028" w14:textId="77777777" w:rsidR="00430D63" w:rsidRDefault="004E1E8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Her body is used an excuse for male disobedience </w:t>
      </w:r>
    </w:p>
    <w:p w14:paraId="00000029" w14:textId="7D7CB69D" w:rsidR="00430D63" w:rsidRDefault="004E1E8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mar: Desire by the Roadside and Justice</w:t>
      </w:r>
    </w:p>
    <w:p w14:paraId="0000002A" w14:textId="77777777" w:rsidR="00430D63" w:rsidRDefault="004E1E8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Issues of Assimilation</w:t>
      </w:r>
    </w:p>
    <w:p w14:paraId="0000002B" w14:textId="241AE1B3" w:rsidR="00430D63" w:rsidRDefault="004E1E8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story of Jud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ah’s three sons: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Ona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Shelah</w:t>
      </w:r>
    </w:p>
    <w:p w14:paraId="0000002C" w14:textId="365147ED" w:rsidR="00430D63" w:rsidRDefault="004E1E8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mar wants a son so she tricks Judah into impregnating her and once the townspeople call her a whore,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she brings out Judah’s ring and staff </w:t>
      </w:r>
    </w:p>
    <w:p w14:paraId="0000002D" w14:textId="77777777" w:rsidR="00430D63" w:rsidRDefault="004E1E80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Judah’s response: she is more just than I</w:t>
      </w:r>
    </w:p>
    <w:p w14:paraId="0000002E" w14:textId="47A7FBBB" w:rsidR="00430D63" w:rsidRDefault="004E1E8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 is more just because she 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getting the baby she is owed by the family while Judah is attempting to denying her </w:t>
      </w:r>
    </w:p>
    <w:p w14:paraId="0000002F" w14:textId="674115E7" w:rsidR="00430D63" w:rsidRDefault="004E1E8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Questions: Is all women want through sex </w:t>
      </w:r>
      <w:r>
        <w:rPr>
          <w:rFonts w:ascii="Times New Roman" w:eastAsia="Times New Roman" w:hAnsi="Times New Roman" w:cs="Times New Roman"/>
          <w:sz w:val="24"/>
          <w:szCs w:val="24"/>
        </w:rPr>
        <w:t>a child? Do they seek no pleasure through sexual encounters? Are men nearly an instrument in their desire to conceive?</w:t>
      </w:r>
    </w:p>
    <w:p w14:paraId="00000030" w14:textId="12710F00" w:rsidR="00430D63" w:rsidRDefault="004E1E8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mar’s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bloodline runs down to King David and Jesus </w:t>
      </w:r>
    </w:p>
    <w:p w14:paraId="00000031" w14:textId="77777777" w:rsidR="00430D63" w:rsidRDefault="004E1E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Lust on a Rooftop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2" w14:textId="77777777" w:rsidR="00430D63" w:rsidRDefault="004E1E8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story of Bathsheba on the rooftop</w:t>
      </w:r>
    </w:p>
    <w:p w14:paraId="00000033" w14:textId="77777777" w:rsidR="00430D63" w:rsidRDefault="004E1E8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woman of male desire / violence (since her husband died)</w:t>
      </w:r>
    </w:p>
    <w:p w14:paraId="00000034" w14:textId="77777777" w:rsidR="00430D63" w:rsidRDefault="004E1E8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Main question: did she want any of this? </w:t>
      </w:r>
    </w:p>
    <w:p w14:paraId="00000035" w14:textId="77777777" w:rsidR="00430D63" w:rsidRDefault="004E1E8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 Woman Wise in Words and Strong in Deed: Judith</w:t>
      </w:r>
    </w:p>
    <w:p w14:paraId="00000036" w14:textId="77777777" w:rsidR="00430D63" w:rsidRDefault="004E1E8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Jerusalem is surrounded by Assyrian army and the men in Jerusalem are going to give up but Judith arrives</w:t>
      </w:r>
    </w:p>
    <w:p w14:paraId="00000037" w14:textId="46F231B5" w:rsidR="00430D63" w:rsidRDefault="004E1E8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Judith is a widow who is pi</w:t>
      </w:r>
      <w:r>
        <w:rPr>
          <w:rFonts w:ascii="Times New Roman" w:eastAsia="Times New Roman" w:hAnsi="Times New Roman" w:cs="Times New Roman"/>
          <w:sz w:val="24"/>
          <w:szCs w:val="24"/>
        </w:rPr>
        <w:t>ous to the faith and tells the men not to question God she will take care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things</w:t>
      </w:r>
    </w:p>
    <w:p w14:paraId="00000038" w14:textId="77777777" w:rsidR="00430D63" w:rsidRDefault="004E1E80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She prays to God and asks for help, as he owes her for deeds done against Dinah </w:t>
      </w:r>
    </w:p>
    <w:p w14:paraId="00000039" w14:textId="5469D115" w:rsidR="00430D63" w:rsidRDefault="004E1E8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She leaves the city and due to her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allure,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she ends up in the general’s tent where her and her hand maid kill him </w:t>
      </w:r>
    </w:p>
    <w:p w14:paraId="0000003A" w14:textId="26699AEA" w:rsidR="00430D63" w:rsidRDefault="004E1E80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 does not need to sleep with him in order to de</w:t>
      </w:r>
      <w:r>
        <w:rPr>
          <w:rFonts w:ascii="Times New Roman" w:eastAsia="Times New Roman" w:hAnsi="Times New Roman" w:cs="Times New Roman"/>
          <w:sz w:val="24"/>
          <w:szCs w:val="24"/>
        </w:rPr>
        <w:t>feat him she uses her allure and sexuality against him witho</w:t>
      </w:r>
      <w:r>
        <w:rPr>
          <w:rFonts w:ascii="Times New Roman" w:eastAsia="Times New Roman" w:hAnsi="Times New Roman" w:cs="Times New Roman"/>
          <w:sz w:val="24"/>
          <w:szCs w:val="24"/>
        </w:rPr>
        <w:t>ut giving in to his desires</w:t>
      </w:r>
    </w:p>
    <w:p w14:paraId="0000003B" w14:textId="77777777" w:rsidR="00430D63" w:rsidRDefault="004E1E8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 is a powerful character because there are so many stories of women being abused in the Bible but she uses her female prowess to avenge those women</w:t>
      </w:r>
    </w:p>
    <w:p w14:paraId="0000003C" w14:textId="77777777" w:rsidR="00430D63" w:rsidRDefault="004E1E8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Esther, Ishtar an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 the Costing of Loss</w:t>
      </w:r>
    </w:p>
    <w:p w14:paraId="0000003D" w14:textId="77777777" w:rsidR="00430D63" w:rsidRDefault="004E1E8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Persian King throws two banquet feast a total of 187 days</w:t>
      </w:r>
    </w:p>
    <w:p w14:paraId="0000003E" w14:textId="77777777" w:rsidR="00430D63" w:rsidRDefault="004E1E80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Demands his wife Queen Vashti show her beauty but she denies</w:t>
      </w:r>
    </w:p>
    <w:p w14:paraId="0000003F" w14:textId="77777777" w:rsidR="00430D63" w:rsidRDefault="004E1E80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 makes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decree all men are masters of their home so women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 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disobey them then tries to find the most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beautiful virgin in the land</w:t>
      </w:r>
    </w:p>
    <w:p w14:paraId="00000040" w14:textId="77777777" w:rsidR="00430D63" w:rsidRDefault="004E1E80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Esther hides her Jewish background and becomes in the new Queen based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beauty and allure </w:t>
      </w:r>
    </w:p>
    <w:p w14:paraId="00000041" w14:textId="77777777" w:rsidR="00430D63" w:rsidRDefault="004E1E80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is tension between Mordecai (Esther’s cousin) and Haman (the King’s official) </w:t>
      </w:r>
    </w:p>
    <w:p w14:paraId="00000042" w14:textId="77777777" w:rsidR="00430D63" w:rsidRDefault="004E1E80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Haman enacts a decree to kill all Jews but throug</w:t>
      </w:r>
      <w:r>
        <w:rPr>
          <w:rFonts w:ascii="Times New Roman" w:eastAsia="Times New Roman" w:hAnsi="Times New Roman" w:cs="Times New Roman"/>
          <w:sz w:val="24"/>
          <w:szCs w:val="24"/>
        </w:rPr>
        <w:t>h an ironic turn of events Esther (with the help of Mordecai) turn Haman’s plan against him and save all of the Jews</w:t>
      </w:r>
    </w:p>
    <w:p w14:paraId="00000043" w14:textId="77777777" w:rsidR="00430D63" w:rsidRDefault="004E1E8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Salome</w:t>
      </w:r>
    </w:p>
    <w:p w14:paraId="00000044" w14:textId="77777777" w:rsidR="00430D63" w:rsidRDefault="004E1E8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Salome enticing all of the old men at a party (including the king) with a dance</w:t>
      </w:r>
    </w:p>
    <w:p w14:paraId="00000045" w14:textId="77777777" w:rsidR="00430D63" w:rsidRDefault="004E1E8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King in return tells her he will do anything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have her </w:t>
      </w:r>
    </w:p>
    <w:p w14:paraId="00000046" w14:textId="77777777" w:rsidR="00430D63" w:rsidRDefault="004E1E80">
      <w:pPr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 asks her mother what to do and she replies: Get John the Baptist’s head</w:t>
      </w:r>
    </w:p>
    <w:p w14:paraId="00000047" w14:textId="77777777" w:rsidR="00430D63" w:rsidRDefault="004E1E80">
      <w:pPr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decree is issued and followed through thus John the Baptist’s head was served on a plate</w:t>
      </w:r>
    </w:p>
    <w:p w14:paraId="00000048" w14:textId="77777777" w:rsidR="00430D63" w:rsidRDefault="004E1E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Personal Note:</w:t>
      </w:r>
    </w:p>
    <w:p w14:paraId="00000049" w14:textId="77777777" w:rsidR="00430D63" w:rsidRDefault="004E1E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setup of the presentation suggests the feminine allure, though harmful, can be used as a tool of power and manipulation. Women that start the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ible as weak rise to use their objectification against the very men that objectify them. </w:t>
      </w:r>
    </w:p>
    <w:sectPr w:rsidR="00430D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272F4"/>
    <w:multiLevelType w:val="multilevel"/>
    <w:tmpl w:val="84E4C4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6865D1"/>
    <w:multiLevelType w:val="multilevel"/>
    <w:tmpl w:val="B3F2D6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210AEE"/>
    <w:multiLevelType w:val="multilevel"/>
    <w:tmpl w:val="17987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F7113B"/>
    <w:multiLevelType w:val="multilevel"/>
    <w:tmpl w:val="7C206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D1C55FE"/>
    <w:multiLevelType w:val="multilevel"/>
    <w:tmpl w:val="565090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15160F"/>
    <w:multiLevelType w:val="multilevel"/>
    <w:tmpl w:val="C8F2A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7A6739"/>
    <w:multiLevelType w:val="multilevel"/>
    <w:tmpl w:val="8292AA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7032BB"/>
    <w:multiLevelType w:val="multilevel"/>
    <w:tmpl w:val="B4801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5336731"/>
    <w:multiLevelType w:val="multilevel"/>
    <w:tmpl w:val="1E10C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D63"/>
    <w:rsid w:val="00430D63"/>
    <w:rsid w:val="004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ECA7C"/>
  <w15:docId w15:val="{79003D01-7421-684E-90E8-DBA0B3B5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2020-04-20T21:12:00Z</dcterms:created>
  <dcterms:modified xsi:type="dcterms:W3CDTF">2020-04-20T21:12:00Z</dcterms:modified>
</cp:coreProperties>
</file>